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E98CF" w14:textId="77777777" w:rsidR="003F2AB9" w:rsidRDefault="00D50B21">
      <w:pPr>
        <w:pStyle w:val="FirstParagraph"/>
      </w:pPr>
      <w:r>
        <w:t>📄</w:t>
      </w:r>
      <w:r>
        <w:t xml:space="preserve"> </w:t>
      </w:r>
      <w:r>
        <w:rPr>
          <w:b/>
          <w:bCs/>
        </w:rPr>
        <w:t>MODÈLE DE PROPOSITION COMMERCIALE – OFFRE DE FORMATION CPF / QUALIOPI</w:t>
      </w:r>
    </w:p>
    <w:p w14:paraId="2358EC08" w14:textId="77777777" w:rsidR="003F2AB9" w:rsidRDefault="00D50B21">
      <w:r>
        <w:pict w14:anchorId="6B73B158">
          <v:rect id="_x0000_i1025" style="width:0;height:1.5pt" o:hralign="center" o:hrstd="t" o:hr="t"/>
        </w:pict>
      </w:r>
    </w:p>
    <w:p w14:paraId="2563B68A" w14:textId="77777777" w:rsidR="003F2AB9" w:rsidRDefault="00D50B21">
      <w:pPr>
        <w:pStyle w:val="Titre3"/>
      </w:pPr>
      <w:bookmarkStart w:id="0" w:name="coordonnées-de-lorganisme-de-formation"/>
      <w:r>
        <w:t>1. COORDONNÉES DE L’ORGANISME DE FORMATION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807"/>
        <w:gridCol w:w="5599"/>
      </w:tblGrid>
      <w:tr w:rsidR="003F2AB9" w14:paraId="4DF23E35" w14:textId="77777777" w:rsidTr="003F2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205" w:type="dxa"/>
          </w:tcPr>
          <w:p w14:paraId="7D5E987B" w14:textId="77777777" w:rsidR="003F2AB9" w:rsidRDefault="00D50B21">
            <w:pPr>
              <w:pStyle w:val="Compact"/>
            </w:pPr>
            <w:r>
              <w:t>Organisme</w:t>
            </w:r>
          </w:p>
        </w:tc>
        <w:tc>
          <w:tcPr>
            <w:tcW w:w="4714" w:type="dxa"/>
          </w:tcPr>
          <w:p w14:paraId="310CAA69" w14:textId="77777777" w:rsidR="003F2AB9" w:rsidRDefault="00D50B21">
            <w:pPr>
              <w:pStyle w:val="Compact"/>
            </w:pPr>
            <w:r>
              <w:t>[Nom de l’organisme certifié]</w:t>
            </w:r>
          </w:p>
        </w:tc>
      </w:tr>
      <w:tr w:rsidR="003F2AB9" w14:paraId="16CE0DC6" w14:textId="77777777">
        <w:tc>
          <w:tcPr>
            <w:tcW w:w="3205" w:type="dxa"/>
          </w:tcPr>
          <w:p w14:paraId="61495CB5" w14:textId="77777777" w:rsidR="003F2AB9" w:rsidRDefault="00D50B21">
            <w:pPr>
              <w:pStyle w:val="Compact"/>
            </w:pPr>
            <w:r>
              <w:t>N° déclaration activité (DA)</w:t>
            </w:r>
          </w:p>
        </w:tc>
        <w:tc>
          <w:tcPr>
            <w:tcW w:w="4714" w:type="dxa"/>
          </w:tcPr>
          <w:p w14:paraId="56766358" w14:textId="77777777" w:rsidR="003F2AB9" w:rsidRDefault="00D50B21">
            <w:pPr>
              <w:pStyle w:val="Compact"/>
            </w:pPr>
            <w:r>
              <w:t>[Ex : 1175XXXXXX75]</w:t>
            </w:r>
          </w:p>
        </w:tc>
      </w:tr>
      <w:tr w:rsidR="003F2AB9" w14:paraId="52042ADF" w14:textId="77777777">
        <w:tc>
          <w:tcPr>
            <w:tcW w:w="3205" w:type="dxa"/>
          </w:tcPr>
          <w:p w14:paraId="79F3207F" w14:textId="77777777" w:rsidR="003F2AB9" w:rsidRDefault="00D50B21">
            <w:pPr>
              <w:pStyle w:val="Compact"/>
            </w:pPr>
            <w:r>
              <w:t>Certifié Qualiopi ?</w:t>
            </w:r>
          </w:p>
        </w:tc>
        <w:tc>
          <w:tcPr>
            <w:tcW w:w="4714" w:type="dxa"/>
          </w:tcPr>
          <w:p w14:paraId="7F32917B" w14:textId="77777777" w:rsidR="003F2AB9" w:rsidRDefault="00D50B21">
            <w:pPr>
              <w:pStyle w:val="Compact"/>
            </w:pPr>
            <w:r>
              <w:t>✅</w:t>
            </w:r>
            <w:r>
              <w:t xml:space="preserve"> Oui / ❌ Non</w:t>
            </w:r>
          </w:p>
        </w:tc>
      </w:tr>
      <w:tr w:rsidR="003F2AB9" w14:paraId="4809317A" w14:textId="77777777">
        <w:tc>
          <w:tcPr>
            <w:tcW w:w="3205" w:type="dxa"/>
          </w:tcPr>
          <w:p w14:paraId="04ED8B5A" w14:textId="77777777" w:rsidR="003F2AB9" w:rsidRDefault="00D50B21">
            <w:pPr>
              <w:pStyle w:val="Compact"/>
            </w:pPr>
            <w:r>
              <w:t>SIRET / TVA intracommunautaire</w:t>
            </w:r>
          </w:p>
        </w:tc>
        <w:tc>
          <w:tcPr>
            <w:tcW w:w="4714" w:type="dxa"/>
          </w:tcPr>
          <w:p w14:paraId="2807A31C" w14:textId="77777777" w:rsidR="003F2AB9" w:rsidRDefault="00D50B21">
            <w:pPr>
              <w:pStyle w:val="Compact"/>
            </w:pPr>
            <w:r>
              <w:t>[Ex. : FRXXXXXXXXXXX]</w:t>
            </w:r>
          </w:p>
        </w:tc>
      </w:tr>
      <w:tr w:rsidR="003F2AB9" w14:paraId="566D9336" w14:textId="77777777">
        <w:tc>
          <w:tcPr>
            <w:tcW w:w="3205" w:type="dxa"/>
          </w:tcPr>
          <w:p w14:paraId="23BBFA07" w14:textId="77777777" w:rsidR="003F2AB9" w:rsidRDefault="00D50B21">
            <w:pPr>
              <w:pStyle w:val="Compact"/>
            </w:pPr>
            <w:r>
              <w:t>Contact référent</w:t>
            </w:r>
          </w:p>
        </w:tc>
        <w:tc>
          <w:tcPr>
            <w:tcW w:w="4714" w:type="dxa"/>
          </w:tcPr>
          <w:p w14:paraId="7D7396D0" w14:textId="77777777" w:rsidR="003F2AB9" w:rsidRDefault="00D50B21">
            <w:pPr>
              <w:pStyle w:val="Compact"/>
            </w:pPr>
            <w:r>
              <w:t>[Nom + email + téléphone]</w:t>
            </w:r>
          </w:p>
        </w:tc>
      </w:tr>
      <w:tr w:rsidR="003F2AB9" w14:paraId="4B51332D" w14:textId="77777777">
        <w:tc>
          <w:tcPr>
            <w:tcW w:w="3205" w:type="dxa"/>
          </w:tcPr>
          <w:p w14:paraId="44B55CF4" w14:textId="77777777" w:rsidR="003F2AB9" w:rsidRDefault="00D50B21">
            <w:pPr>
              <w:pStyle w:val="Compact"/>
            </w:pPr>
            <w:r>
              <w:t>Site internet / Logo</w:t>
            </w:r>
          </w:p>
        </w:tc>
        <w:tc>
          <w:tcPr>
            <w:tcW w:w="4714" w:type="dxa"/>
          </w:tcPr>
          <w:p w14:paraId="7CBBCA6A" w14:textId="77777777" w:rsidR="003F2AB9" w:rsidRDefault="00D50B21">
            <w:pPr>
              <w:pStyle w:val="Compact"/>
            </w:pPr>
            <w:r>
              <w:t>[Lien/logo]</w:t>
            </w:r>
          </w:p>
        </w:tc>
      </w:tr>
    </w:tbl>
    <w:p w14:paraId="05252A21" w14:textId="77777777" w:rsidR="003F2AB9" w:rsidRDefault="00D50B21">
      <w:r>
        <w:pict w14:anchorId="50676D96">
          <v:rect id="_x0000_i1026" style="width:0;height:1.5pt" o:hralign="center" o:hrstd="t" o:hr="t"/>
        </w:pict>
      </w:r>
    </w:p>
    <w:p w14:paraId="7DCDF339" w14:textId="77777777" w:rsidR="003F2AB9" w:rsidRDefault="00D50B21">
      <w:pPr>
        <w:pStyle w:val="Titre3"/>
      </w:pPr>
      <w:bookmarkStart w:id="1" w:name="données-du-client-bénéficiaire"/>
      <w:bookmarkEnd w:id="0"/>
      <w:r>
        <w:t>2. DONNÉES DU CLIENT / BÉNÉFICIAIRE</w:t>
      </w:r>
    </w:p>
    <w:p w14:paraId="60F8DD99" w14:textId="77777777" w:rsidR="003F2AB9" w:rsidRDefault="00D50B21">
      <w:pPr>
        <w:pStyle w:val="FirstParagraph"/>
      </w:pPr>
      <w:r>
        <w:t>Bénéficiaire / Stagiaire | [Nom, prénom] |</w:t>
      </w:r>
      <w:r>
        <w:br/>
      </w:r>
      <w:r>
        <w:t>Entreprise / OPCO / financeur | [Nom] |</w:t>
      </w:r>
      <w:r>
        <w:br/>
        <w:t>Contact administratif | [Nom, email, téléphone] |</w:t>
      </w:r>
      <w:r>
        <w:br/>
        <w:t>Date d’émission de l’offre | [</w:t>
      </w:r>
      <w:r>
        <w:rPr>
          <w:b/>
          <w:bCs/>
        </w:rPr>
        <w:t>/</w:t>
      </w:r>
      <w:r>
        <w:t>/____] |</w:t>
      </w:r>
      <w:r>
        <w:br/>
        <w:t>Référence dossier CPF (si connu) | [Code CPF ou RS] |</w:t>
      </w:r>
    </w:p>
    <w:p w14:paraId="465A1537" w14:textId="77777777" w:rsidR="003F2AB9" w:rsidRDefault="00D50B21">
      <w:r>
        <w:pict w14:anchorId="2AE3EDA2">
          <v:rect id="_x0000_i1027" style="width:0;height:1.5pt" o:hralign="center" o:hrstd="t" o:hr="t"/>
        </w:pict>
      </w:r>
    </w:p>
    <w:p w14:paraId="08ECC8A2" w14:textId="77777777" w:rsidR="003F2AB9" w:rsidRDefault="00D50B21">
      <w:pPr>
        <w:pStyle w:val="Titre3"/>
      </w:pPr>
      <w:bookmarkStart w:id="2" w:name="intitulé-de-la-formation-proposée"/>
      <w:bookmarkEnd w:id="1"/>
      <w:r>
        <w:t>3. INTITULÉ DE LA FORMATION PROPOSÉE</w:t>
      </w:r>
    </w:p>
    <w:p w14:paraId="7ED9A6AB" w14:textId="77777777" w:rsidR="003F2AB9" w:rsidRDefault="00D50B21">
      <w:pPr>
        <w:pStyle w:val="Normalcentr"/>
      </w:pPr>
      <w:r>
        <w:t>[Ex : “Excel – Perfectionnement e</w:t>
      </w:r>
      <w:r>
        <w:t>t automatisation avec certification ICDL”]</w:t>
      </w:r>
    </w:p>
    <w:p w14:paraId="7EDBFAAF" w14:textId="77777777" w:rsidR="003F2AB9" w:rsidRDefault="00D50B21">
      <w:r>
        <w:pict w14:anchorId="0520270A">
          <v:rect id="_x0000_i1028" style="width:0;height:1.5pt" o:hralign="center" o:hrstd="t" o:hr="t"/>
        </w:pict>
      </w:r>
    </w:p>
    <w:p w14:paraId="582D027C" w14:textId="77777777" w:rsidR="003F2AB9" w:rsidRDefault="00D50B21">
      <w:pPr>
        <w:pStyle w:val="Titre3"/>
      </w:pPr>
      <w:bookmarkStart w:id="3" w:name="objectifs-et-compétences-visées"/>
      <w:bookmarkEnd w:id="2"/>
      <w:r>
        <w:t>4. OBJECTIFS ET COMPÉTENCES VISÉES</w:t>
      </w:r>
    </w:p>
    <w:p w14:paraId="51C53313" w14:textId="77777777" w:rsidR="003F2AB9" w:rsidRDefault="00D50B21">
      <w:pPr>
        <w:pStyle w:val="Compact"/>
        <w:numPr>
          <w:ilvl w:val="0"/>
          <w:numId w:val="2"/>
        </w:numPr>
      </w:pPr>
      <w:r>
        <w:t>Être capable d’automatiser des tableaux complexes avec Excel</w:t>
      </w:r>
    </w:p>
    <w:p w14:paraId="15454C8D" w14:textId="77777777" w:rsidR="003F2AB9" w:rsidRDefault="00D50B21">
      <w:pPr>
        <w:pStyle w:val="Compact"/>
        <w:numPr>
          <w:ilvl w:val="0"/>
          <w:numId w:val="2"/>
        </w:numPr>
      </w:pPr>
      <w:r>
        <w:t>Utiliser les fonctions avancées : RECHERCHEV, INDEX, macros de base</w:t>
      </w:r>
    </w:p>
    <w:p w14:paraId="1E967F3D" w14:textId="77777777" w:rsidR="003F2AB9" w:rsidRDefault="00D50B21">
      <w:pPr>
        <w:pStyle w:val="Compact"/>
        <w:numPr>
          <w:ilvl w:val="0"/>
          <w:numId w:val="2"/>
        </w:numPr>
      </w:pPr>
      <w:r>
        <w:t>Préparer et réussir la certification RS6206</w:t>
      </w:r>
    </w:p>
    <w:p w14:paraId="0E9BFB9D" w14:textId="77777777" w:rsidR="003F2AB9" w:rsidRDefault="00D50B21">
      <w:pPr>
        <w:pStyle w:val="FirstParagraph"/>
      </w:pPr>
      <w:r>
        <w:t>📌</w:t>
      </w:r>
      <w:r>
        <w:t xml:space="preserve"> </w:t>
      </w:r>
      <w:r>
        <w:t xml:space="preserve">Code CPF : [code] / </w:t>
      </w:r>
      <w:r>
        <w:t>📜</w:t>
      </w:r>
      <w:r>
        <w:t xml:space="preserve"> Certification visée : [Intitulé officiel RS / RNCP]</w:t>
      </w:r>
    </w:p>
    <w:p w14:paraId="11106F35" w14:textId="77777777" w:rsidR="003F2AB9" w:rsidRDefault="00D50B21">
      <w:r>
        <w:pict w14:anchorId="3D864D2D">
          <v:rect id="_x0000_i1029" style="width:0;height:1.5pt" o:hralign="center" o:hrstd="t" o:hr="t"/>
        </w:pict>
      </w:r>
    </w:p>
    <w:p w14:paraId="3E870E6F" w14:textId="77777777" w:rsidR="003F2AB9" w:rsidRDefault="00D50B21">
      <w:pPr>
        <w:pStyle w:val="Titre3"/>
      </w:pPr>
      <w:bookmarkStart w:id="4" w:name="modalités-pédagogiques"/>
      <w:bookmarkEnd w:id="3"/>
      <w:r>
        <w:t>5. MODALITÉS PÉDAGOGIQUES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810"/>
        <w:gridCol w:w="833"/>
        <w:gridCol w:w="1905"/>
        <w:gridCol w:w="2858"/>
      </w:tblGrid>
      <w:tr w:rsidR="003F2AB9" w14:paraId="6B5FD1C6" w14:textId="77777777" w:rsidTr="003F2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208" w:type="dxa"/>
          </w:tcPr>
          <w:p w14:paraId="5E418B6B" w14:textId="77777777" w:rsidR="003F2AB9" w:rsidRDefault="00D50B21">
            <w:pPr>
              <w:pStyle w:val="Compact"/>
            </w:pPr>
            <w:r>
              <w:t>Modalité</w:t>
            </w:r>
          </w:p>
        </w:tc>
        <w:tc>
          <w:tcPr>
            <w:tcW w:w="701" w:type="dxa"/>
          </w:tcPr>
          <w:p w14:paraId="138E7292" w14:textId="77777777" w:rsidR="003F2AB9" w:rsidRDefault="00D50B21">
            <w:pPr>
              <w:pStyle w:val="Compact"/>
            </w:pPr>
            <w:r>
              <w:t>Durée</w:t>
            </w:r>
          </w:p>
        </w:tc>
        <w:tc>
          <w:tcPr>
            <w:tcW w:w="1604" w:type="dxa"/>
          </w:tcPr>
          <w:p w14:paraId="5ACE17B0" w14:textId="77777777" w:rsidR="003F2AB9" w:rsidRDefault="00D50B21">
            <w:pPr>
              <w:pStyle w:val="Compact"/>
            </w:pPr>
            <w:r>
              <w:t>Format</w:t>
            </w:r>
          </w:p>
        </w:tc>
        <w:tc>
          <w:tcPr>
            <w:tcW w:w="2406" w:type="dxa"/>
          </w:tcPr>
          <w:p w14:paraId="2F6FB42C" w14:textId="77777777" w:rsidR="003F2AB9" w:rsidRDefault="00D50B21">
            <w:pPr>
              <w:pStyle w:val="Compact"/>
            </w:pPr>
            <w:r>
              <w:t>Plateforme / Outil</w:t>
            </w:r>
          </w:p>
        </w:tc>
      </w:tr>
      <w:tr w:rsidR="003F2AB9" w14:paraId="48F3C065" w14:textId="77777777">
        <w:tc>
          <w:tcPr>
            <w:tcW w:w="3208" w:type="dxa"/>
          </w:tcPr>
          <w:p w14:paraId="55FF984F" w14:textId="77777777" w:rsidR="003F2AB9" w:rsidRDefault="00D50B21">
            <w:pPr>
              <w:pStyle w:val="Compact"/>
            </w:pPr>
            <w:r>
              <w:t>E-learning tutoré</w:t>
            </w:r>
          </w:p>
        </w:tc>
        <w:tc>
          <w:tcPr>
            <w:tcW w:w="701" w:type="dxa"/>
          </w:tcPr>
          <w:p w14:paraId="4982E072" w14:textId="77777777" w:rsidR="003F2AB9" w:rsidRDefault="00D50B21">
            <w:pPr>
              <w:pStyle w:val="Compact"/>
            </w:pPr>
            <w:r>
              <w:t>6 h</w:t>
            </w:r>
          </w:p>
        </w:tc>
        <w:tc>
          <w:tcPr>
            <w:tcW w:w="1604" w:type="dxa"/>
          </w:tcPr>
          <w:p w14:paraId="3CE955C6" w14:textId="77777777" w:rsidR="003F2AB9" w:rsidRDefault="00D50B21">
            <w:pPr>
              <w:pStyle w:val="Compact"/>
            </w:pPr>
            <w:r>
              <w:t>Asynchrone</w:t>
            </w:r>
          </w:p>
        </w:tc>
        <w:tc>
          <w:tcPr>
            <w:tcW w:w="2406" w:type="dxa"/>
          </w:tcPr>
          <w:p w14:paraId="5E8C5708" w14:textId="77777777" w:rsidR="003F2AB9" w:rsidRDefault="00D50B21">
            <w:pPr>
              <w:pStyle w:val="Compact"/>
            </w:pPr>
            <w:r>
              <w:t>LMS (Digiforma, Moodle)</w:t>
            </w:r>
          </w:p>
        </w:tc>
      </w:tr>
      <w:tr w:rsidR="003F2AB9" w14:paraId="645C810C" w14:textId="77777777">
        <w:tc>
          <w:tcPr>
            <w:tcW w:w="3208" w:type="dxa"/>
          </w:tcPr>
          <w:p w14:paraId="4A28D183" w14:textId="77777777" w:rsidR="003F2AB9" w:rsidRDefault="00D50B21">
            <w:pPr>
              <w:pStyle w:val="Compact"/>
            </w:pPr>
            <w:r>
              <w:t>Classe virtuelle</w:t>
            </w:r>
          </w:p>
        </w:tc>
        <w:tc>
          <w:tcPr>
            <w:tcW w:w="701" w:type="dxa"/>
          </w:tcPr>
          <w:p w14:paraId="1AFA5ADF" w14:textId="77777777" w:rsidR="003F2AB9" w:rsidRDefault="00D50B21">
            <w:pPr>
              <w:pStyle w:val="Compact"/>
            </w:pPr>
            <w:r>
              <w:t>4 h</w:t>
            </w:r>
          </w:p>
        </w:tc>
        <w:tc>
          <w:tcPr>
            <w:tcW w:w="1604" w:type="dxa"/>
          </w:tcPr>
          <w:p w14:paraId="117CCD0B" w14:textId="77777777" w:rsidR="003F2AB9" w:rsidRDefault="00D50B21">
            <w:pPr>
              <w:pStyle w:val="Compact"/>
            </w:pPr>
            <w:r>
              <w:t>Synchrone</w:t>
            </w:r>
          </w:p>
        </w:tc>
        <w:tc>
          <w:tcPr>
            <w:tcW w:w="2406" w:type="dxa"/>
          </w:tcPr>
          <w:p w14:paraId="7BD2E307" w14:textId="77777777" w:rsidR="003F2AB9" w:rsidRDefault="00D50B21">
            <w:pPr>
              <w:pStyle w:val="Compact"/>
            </w:pPr>
            <w:r>
              <w:t>Teams / Zoom</w:t>
            </w:r>
          </w:p>
        </w:tc>
      </w:tr>
      <w:tr w:rsidR="003F2AB9" w14:paraId="1AD67F70" w14:textId="77777777">
        <w:tc>
          <w:tcPr>
            <w:tcW w:w="3208" w:type="dxa"/>
          </w:tcPr>
          <w:p w14:paraId="4BCF8CCA" w14:textId="77777777" w:rsidR="003F2AB9" w:rsidRDefault="00D50B21">
            <w:pPr>
              <w:pStyle w:val="Compact"/>
            </w:pPr>
            <w:r>
              <w:t>Suivi individuel</w:t>
            </w:r>
          </w:p>
        </w:tc>
        <w:tc>
          <w:tcPr>
            <w:tcW w:w="701" w:type="dxa"/>
          </w:tcPr>
          <w:p w14:paraId="7458FCA5" w14:textId="77777777" w:rsidR="003F2AB9" w:rsidRDefault="00D50B21">
            <w:pPr>
              <w:pStyle w:val="Compact"/>
            </w:pPr>
            <w:r>
              <w:t>2 h</w:t>
            </w:r>
          </w:p>
        </w:tc>
        <w:tc>
          <w:tcPr>
            <w:tcW w:w="1604" w:type="dxa"/>
          </w:tcPr>
          <w:p w14:paraId="14E128ED" w14:textId="77777777" w:rsidR="003F2AB9" w:rsidRDefault="00D50B21">
            <w:pPr>
              <w:pStyle w:val="Compact"/>
            </w:pPr>
            <w:r>
              <w:t>Téléphonique</w:t>
            </w:r>
          </w:p>
        </w:tc>
        <w:tc>
          <w:tcPr>
            <w:tcW w:w="2406" w:type="dxa"/>
          </w:tcPr>
          <w:p w14:paraId="1CEBBDA1" w14:textId="77777777" w:rsidR="003F2AB9" w:rsidRDefault="00D50B21">
            <w:pPr>
              <w:pStyle w:val="Compact"/>
            </w:pPr>
            <w:r>
              <w:t>Suivi personnalisé</w:t>
            </w:r>
          </w:p>
        </w:tc>
      </w:tr>
    </w:tbl>
    <w:p w14:paraId="31E3BD23" w14:textId="77777777" w:rsidR="003F2AB9" w:rsidRDefault="00D50B21">
      <w:r>
        <w:lastRenderedPageBreak/>
        <w:pict w14:anchorId="644B8712">
          <v:rect id="_x0000_i1030" style="width:0;height:1.5pt" o:hralign="center" o:hrstd="t" o:hr="t"/>
        </w:pict>
      </w:r>
    </w:p>
    <w:p w14:paraId="08DBAC34" w14:textId="77777777" w:rsidR="003F2AB9" w:rsidRDefault="00D50B21">
      <w:pPr>
        <w:pStyle w:val="Titre3"/>
      </w:pPr>
      <w:bookmarkStart w:id="5" w:name="Xe9613ef622ddf0af1c5c0b3b0a449cced870ded"/>
      <w:bookmarkEnd w:id="4"/>
      <w:r>
        <w:t>6. CONDITIONS FINANCIÈRES (PRISE EN CHARGE CPF)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4209"/>
        <w:gridCol w:w="1238"/>
        <w:gridCol w:w="2227"/>
        <w:gridCol w:w="1732"/>
      </w:tblGrid>
      <w:tr w:rsidR="003F2AB9" w14:paraId="75A0D0FF" w14:textId="77777777" w:rsidTr="003F2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543" w:type="dxa"/>
          </w:tcPr>
          <w:p w14:paraId="6E69FB1D" w14:textId="77777777" w:rsidR="003F2AB9" w:rsidRDefault="00D50B21">
            <w:pPr>
              <w:pStyle w:val="Compact"/>
            </w:pPr>
            <w:r>
              <w:t>Intitulé prestation</w:t>
            </w:r>
          </w:p>
        </w:tc>
        <w:tc>
          <w:tcPr>
            <w:tcW w:w="1042" w:type="dxa"/>
          </w:tcPr>
          <w:p w14:paraId="72D37886" w14:textId="77777777" w:rsidR="003F2AB9" w:rsidRDefault="00D50B21">
            <w:pPr>
              <w:pStyle w:val="Compact"/>
            </w:pPr>
            <w:r>
              <w:t>Quantité</w:t>
            </w:r>
          </w:p>
        </w:tc>
        <w:tc>
          <w:tcPr>
            <w:tcW w:w="1875" w:type="dxa"/>
          </w:tcPr>
          <w:p w14:paraId="35C3A996" w14:textId="77777777" w:rsidR="003F2AB9" w:rsidRDefault="00D50B21">
            <w:pPr>
              <w:pStyle w:val="Compact"/>
            </w:pPr>
            <w:r>
              <w:t>Prix unitaire HT</w:t>
            </w:r>
          </w:p>
        </w:tc>
        <w:tc>
          <w:tcPr>
            <w:tcW w:w="1458" w:type="dxa"/>
          </w:tcPr>
          <w:p w14:paraId="2E4DB18A" w14:textId="77777777" w:rsidR="003F2AB9" w:rsidRDefault="00D50B21">
            <w:pPr>
              <w:pStyle w:val="Compact"/>
            </w:pPr>
            <w:r>
              <w:t>Total HT</w:t>
            </w:r>
          </w:p>
        </w:tc>
      </w:tr>
      <w:tr w:rsidR="003F2AB9" w14:paraId="600671AF" w14:textId="77777777">
        <w:tc>
          <w:tcPr>
            <w:tcW w:w="3543" w:type="dxa"/>
          </w:tcPr>
          <w:p w14:paraId="357ECCFC" w14:textId="77777777" w:rsidR="003F2AB9" w:rsidRDefault="00D50B21">
            <w:pPr>
              <w:pStyle w:val="Compact"/>
            </w:pPr>
            <w:r>
              <w:t>Formation certifiante complète</w:t>
            </w:r>
          </w:p>
        </w:tc>
        <w:tc>
          <w:tcPr>
            <w:tcW w:w="1042" w:type="dxa"/>
          </w:tcPr>
          <w:p w14:paraId="5C8AAD3F" w14:textId="77777777" w:rsidR="003F2AB9" w:rsidRDefault="00D50B21">
            <w:pPr>
              <w:pStyle w:val="Compact"/>
            </w:pPr>
            <w:r>
              <w:t>1</w:t>
            </w:r>
          </w:p>
        </w:tc>
        <w:tc>
          <w:tcPr>
            <w:tcW w:w="1875" w:type="dxa"/>
          </w:tcPr>
          <w:p w14:paraId="4F253196" w14:textId="77777777" w:rsidR="003F2AB9" w:rsidRDefault="00D50B21">
            <w:pPr>
              <w:pStyle w:val="Compact"/>
            </w:pPr>
            <w:r>
              <w:t>900 €</w:t>
            </w:r>
          </w:p>
        </w:tc>
        <w:tc>
          <w:tcPr>
            <w:tcW w:w="1458" w:type="dxa"/>
          </w:tcPr>
          <w:p w14:paraId="60EC3051" w14:textId="77777777" w:rsidR="003F2AB9" w:rsidRDefault="00D50B21">
            <w:pPr>
              <w:pStyle w:val="Compact"/>
            </w:pPr>
            <w:r>
              <w:t>900 €</w:t>
            </w:r>
          </w:p>
        </w:tc>
      </w:tr>
      <w:tr w:rsidR="003F2AB9" w14:paraId="33567870" w14:textId="77777777">
        <w:tc>
          <w:tcPr>
            <w:tcW w:w="3543" w:type="dxa"/>
          </w:tcPr>
          <w:p w14:paraId="724433BE" w14:textId="77777777" w:rsidR="003F2AB9" w:rsidRDefault="00D50B21">
            <w:pPr>
              <w:pStyle w:val="Compact"/>
            </w:pPr>
            <w:r>
              <w:t>Frais d’inscription / certification</w:t>
            </w:r>
          </w:p>
        </w:tc>
        <w:tc>
          <w:tcPr>
            <w:tcW w:w="1042" w:type="dxa"/>
          </w:tcPr>
          <w:p w14:paraId="3D81F2D0" w14:textId="77777777" w:rsidR="003F2AB9" w:rsidRDefault="00D50B21">
            <w:pPr>
              <w:pStyle w:val="Compact"/>
            </w:pPr>
            <w:r>
              <w:t>1</w:t>
            </w:r>
          </w:p>
        </w:tc>
        <w:tc>
          <w:tcPr>
            <w:tcW w:w="1875" w:type="dxa"/>
          </w:tcPr>
          <w:p w14:paraId="3D4CF9E4" w14:textId="77777777" w:rsidR="003F2AB9" w:rsidRDefault="00D50B21">
            <w:pPr>
              <w:pStyle w:val="Compact"/>
            </w:pPr>
            <w:r>
              <w:t>90 €</w:t>
            </w:r>
          </w:p>
        </w:tc>
        <w:tc>
          <w:tcPr>
            <w:tcW w:w="1458" w:type="dxa"/>
          </w:tcPr>
          <w:p w14:paraId="4D1B81FC" w14:textId="77777777" w:rsidR="003F2AB9" w:rsidRDefault="00D50B21">
            <w:pPr>
              <w:pStyle w:val="Compact"/>
            </w:pPr>
            <w:r>
              <w:t>90 €</w:t>
            </w:r>
          </w:p>
        </w:tc>
      </w:tr>
      <w:tr w:rsidR="003F2AB9" w14:paraId="5E332B17" w14:textId="77777777">
        <w:tc>
          <w:tcPr>
            <w:tcW w:w="3543" w:type="dxa"/>
          </w:tcPr>
          <w:p w14:paraId="17573D01" w14:textId="77777777" w:rsidR="003F2AB9" w:rsidRDefault="00D50B21">
            <w:pPr>
              <w:pStyle w:val="Compact"/>
            </w:pPr>
            <w:r>
              <w:rPr>
                <w:b/>
                <w:bCs/>
              </w:rPr>
              <w:t>Total HT</w:t>
            </w:r>
          </w:p>
        </w:tc>
        <w:tc>
          <w:tcPr>
            <w:tcW w:w="1042" w:type="dxa"/>
          </w:tcPr>
          <w:p w14:paraId="08CBFA73" w14:textId="77777777" w:rsidR="003F2AB9" w:rsidRDefault="003F2AB9">
            <w:pPr>
              <w:pStyle w:val="Compact"/>
            </w:pPr>
          </w:p>
        </w:tc>
        <w:tc>
          <w:tcPr>
            <w:tcW w:w="1875" w:type="dxa"/>
          </w:tcPr>
          <w:p w14:paraId="1453D244" w14:textId="77777777" w:rsidR="003F2AB9" w:rsidRDefault="003F2AB9">
            <w:pPr>
              <w:pStyle w:val="Compact"/>
            </w:pPr>
          </w:p>
        </w:tc>
        <w:tc>
          <w:tcPr>
            <w:tcW w:w="1458" w:type="dxa"/>
          </w:tcPr>
          <w:p w14:paraId="6EB62EED" w14:textId="77777777" w:rsidR="003F2AB9" w:rsidRDefault="00D50B21">
            <w:pPr>
              <w:pStyle w:val="Compact"/>
            </w:pPr>
            <w:r>
              <w:t>990 €</w:t>
            </w:r>
          </w:p>
        </w:tc>
      </w:tr>
      <w:tr w:rsidR="003F2AB9" w14:paraId="52654010" w14:textId="77777777">
        <w:tc>
          <w:tcPr>
            <w:tcW w:w="3543" w:type="dxa"/>
          </w:tcPr>
          <w:p w14:paraId="6C08E7E5" w14:textId="77777777" w:rsidR="003F2AB9" w:rsidRDefault="00D50B21">
            <w:pPr>
              <w:pStyle w:val="Compact"/>
            </w:pPr>
            <w:r>
              <w:rPr>
                <w:b/>
                <w:bCs/>
              </w:rPr>
              <w:t>TVA (si applicable)</w:t>
            </w:r>
          </w:p>
        </w:tc>
        <w:tc>
          <w:tcPr>
            <w:tcW w:w="1042" w:type="dxa"/>
          </w:tcPr>
          <w:p w14:paraId="2CB53487" w14:textId="77777777" w:rsidR="003F2AB9" w:rsidRDefault="003F2AB9">
            <w:pPr>
              <w:pStyle w:val="Compact"/>
            </w:pPr>
          </w:p>
        </w:tc>
        <w:tc>
          <w:tcPr>
            <w:tcW w:w="1875" w:type="dxa"/>
          </w:tcPr>
          <w:p w14:paraId="3EACEE18" w14:textId="77777777" w:rsidR="003F2AB9" w:rsidRDefault="003F2AB9">
            <w:pPr>
              <w:pStyle w:val="Compact"/>
            </w:pPr>
          </w:p>
        </w:tc>
        <w:tc>
          <w:tcPr>
            <w:tcW w:w="1458" w:type="dxa"/>
          </w:tcPr>
          <w:p w14:paraId="0B36DA66" w14:textId="77777777" w:rsidR="003F2AB9" w:rsidRDefault="00D50B21">
            <w:pPr>
              <w:pStyle w:val="Compact"/>
            </w:pPr>
            <w:r>
              <w:t>0 € ou 20 %</w:t>
            </w:r>
          </w:p>
        </w:tc>
      </w:tr>
      <w:tr w:rsidR="003F2AB9" w14:paraId="491D1105" w14:textId="77777777">
        <w:tc>
          <w:tcPr>
            <w:tcW w:w="3543" w:type="dxa"/>
          </w:tcPr>
          <w:p w14:paraId="11578AD2" w14:textId="77777777" w:rsidR="003F2AB9" w:rsidRDefault="00D50B21">
            <w:pPr>
              <w:pStyle w:val="Compact"/>
            </w:pPr>
            <w:r>
              <w:rPr>
                <w:b/>
                <w:bCs/>
              </w:rPr>
              <w:t>Total TTC</w:t>
            </w:r>
          </w:p>
        </w:tc>
        <w:tc>
          <w:tcPr>
            <w:tcW w:w="1042" w:type="dxa"/>
          </w:tcPr>
          <w:p w14:paraId="66754811" w14:textId="77777777" w:rsidR="003F2AB9" w:rsidRDefault="003F2AB9">
            <w:pPr>
              <w:pStyle w:val="Compact"/>
            </w:pPr>
          </w:p>
        </w:tc>
        <w:tc>
          <w:tcPr>
            <w:tcW w:w="1875" w:type="dxa"/>
          </w:tcPr>
          <w:p w14:paraId="3C5AB3B4" w14:textId="77777777" w:rsidR="003F2AB9" w:rsidRDefault="003F2AB9">
            <w:pPr>
              <w:pStyle w:val="Compact"/>
            </w:pPr>
          </w:p>
        </w:tc>
        <w:tc>
          <w:tcPr>
            <w:tcW w:w="1458" w:type="dxa"/>
          </w:tcPr>
          <w:p w14:paraId="7EACE012" w14:textId="77777777" w:rsidR="003F2AB9" w:rsidRDefault="00D50B21">
            <w:pPr>
              <w:pStyle w:val="Compact"/>
            </w:pPr>
            <w:r>
              <w:t>990 € / 1188 €</w:t>
            </w:r>
          </w:p>
        </w:tc>
      </w:tr>
    </w:tbl>
    <w:p w14:paraId="7B22B7AB" w14:textId="77777777" w:rsidR="003F2AB9" w:rsidRDefault="00D50B21">
      <w:r>
        <w:pict w14:anchorId="4089A192">
          <v:rect id="_x0000_i1031" style="width:0;height:1.5pt" o:hralign="center" o:hrstd="t" o:hr="t"/>
        </w:pict>
      </w:r>
    </w:p>
    <w:p w14:paraId="7DED0691" w14:textId="77777777" w:rsidR="003F2AB9" w:rsidRDefault="00D50B21">
      <w:pPr>
        <w:pStyle w:val="Titre3"/>
      </w:pPr>
      <w:bookmarkStart w:id="6" w:name="conditions-spécifiques-cpf-opco"/>
      <w:bookmarkEnd w:id="5"/>
      <w:r>
        <w:t>7. CONDITIONS SPÉCIFIQUES CPF / OPCO</w:t>
      </w:r>
    </w:p>
    <w:p w14:paraId="0921D4CD" w14:textId="77777777" w:rsidR="003F2AB9" w:rsidRDefault="00D50B21">
      <w:pPr>
        <w:pStyle w:val="Compact"/>
        <w:numPr>
          <w:ilvl w:val="0"/>
          <w:numId w:val="3"/>
        </w:numPr>
      </w:pPr>
      <w:r>
        <w:t>Dossier CPF à compléter via MonCompteFormation.gouv.fr</w:t>
      </w:r>
    </w:p>
    <w:p w14:paraId="71ED7424" w14:textId="77777777" w:rsidR="003F2AB9" w:rsidRDefault="00D50B21">
      <w:pPr>
        <w:pStyle w:val="Compact"/>
        <w:numPr>
          <w:ilvl w:val="0"/>
          <w:numId w:val="3"/>
        </w:numPr>
      </w:pPr>
      <w:r>
        <w:t>Engagement sur assiduité, livrables et évaluation obligatoire</w:t>
      </w:r>
    </w:p>
    <w:p w14:paraId="3D8D87B5" w14:textId="77777777" w:rsidR="003F2AB9" w:rsidRDefault="00D50B21">
      <w:pPr>
        <w:pStyle w:val="Compact"/>
        <w:numPr>
          <w:ilvl w:val="0"/>
          <w:numId w:val="3"/>
        </w:numPr>
      </w:pPr>
      <w:r>
        <w:t>Droit de rétractation : 14 jours à compter de la signature</w:t>
      </w:r>
    </w:p>
    <w:p w14:paraId="799C03B1" w14:textId="77777777" w:rsidR="003F2AB9" w:rsidRDefault="00D50B21">
      <w:pPr>
        <w:pStyle w:val="Compact"/>
        <w:numPr>
          <w:ilvl w:val="0"/>
          <w:numId w:val="3"/>
        </w:numPr>
      </w:pPr>
      <w:r>
        <w:t>En cas de refus ou annulation, pénalité de 30 % sauf cas de force majeure</w:t>
      </w:r>
    </w:p>
    <w:p w14:paraId="71468E71" w14:textId="77777777" w:rsidR="003F2AB9" w:rsidRDefault="00D50B21">
      <w:r>
        <w:pict w14:anchorId="7B082452">
          <v:rect id="_x0000_i1032" style="width:0;height:1.5pt" o:hralign="center" o:hrstd="t" o:hr="t"/>
        </w:pict>
      </w:r>
    </w:p>
    <w:p w14:paraId="3AD369AE" w14:textId="77777777" w:rsidR="003F2AB9" w:rsidRDefault="00D50B21">
      <w:pPr>
        <w:pStyle w:val="Titre3"/>
      </w:pPr>
      <w:bookmarkStart w:id="7" w:name="X144089fc5156422616f7264c91569c2037c603b"/>
      <w:bookmarkEnd w:id="6"/>
      <w:r>
        <w:t>8. V</w:t>
      </w:r>
      <w:r>
        <w:t>ALIDATION PAR LE STAGIAIRE OU L’ENTREPRISE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441"/>
        <w:gridCol w:w="4130"/>
        <w:gridCol w:w="1835"/>
      </w:tblGrid>
      <w:tr w:rsidR="003F2AB9" w14:paraId="1E57F82E" w14:textId="77777777" w:rsidTr="003F2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897" w:type="dxa"/>
          </w:tcPr>
          <w:p w14:paraId="5B8A0FF3" w14:textId="77777777" w:rsidR="003F2AB9" w:rsidRDefault="00D50B21">
            <w:pPr>
              <w:pStyle w:val="Compact"/>
            </w:pPr>
            <w:r>
              <w:t>Nom et fonction</w:t>
            </w:r>
          </w:p>
        </w:tc>
        <w:tc>
          <w:tcPr>
            <w:tcW w:w="3477" w:type="dxa"/>
          </w:tcPr>
          <w:p w14:paraId="5A92D204" w14:textId="77777777" w:rsidR="003F2AB9" w:rsidRDefault="00D50B21">
            <w:pPr>
              <w:pStyle w:val="Compact"/>
            </w:pPr>
            <w:r>
              <w:t>Signature</w:t>
            </w:r>
          </w:p>
        </w:tc>
        <w:tc>
          <w:tcPr>
            <w:tcW w:w="1545" w:type="dxa"/>
          </w:tcPr>
          <w:p w14:paraId="4D8FBD24" w14:textId="77777777" w:rsidR="003F2AB9" w:rsidRDefault="00D50B21">
            <w:pPr>
              <w:pStyle w:val="Compact"/>
            </w:pPr>
            <w:r>
              <w:t>Date</w:t>
            </w:r>
          </w:p>
        </w:tc>
      </w:tr>
      <w:tr w:rsidR="003F2AB9" w14:paraId="5D9EC1A0" w14:textId="77777777">
        <w:tc>
          <w:tcPr>
            <w:tcW w:w="2897" w:type="dxa"/>
          </w:tcPr>
          <w:p w14:paraId="2FD8B7FB" w14:textId="77777777" w:rsidR="003F2AB9" w:rsidRDefault="003F2AB9">
            <w:pPr>
              <w:pStyle w:val="Compact"/>
            </w:pPr>
          </w:p>
        </w:tc>
        <w:tc>
          <w:tcPr>
            <w:tcW w:w="3477" w:type="dxa"/>
          </w:tcPr>
          <w:p w14:paraId="2816E5A9" w14:textId="77777777" w:rsidR="003F2AB9" w:rsidRDefault="003F2AB9">
            <w:pPr>
              <w:pStyle w:val="Compact"/>
            </w:pPr>
          </w:p>
        </w:tc>
        <w:tc>
          <w:tcPr>
            <w:tcW w:w="1545" w:type="dxa"/>
          </w:tcPr>
          <w:p w14:paraId="11755732" w14:textId="77777777" w:rsidR="003F2AB9" w:rsidRDefault="003F2AB9">
            <w:pPr>
              <w:pStyle w:val="Compact"/>
            </w:pPr>
          </w:p>
        </w:tc>
      </w:tr>
    </w:tbl>
    <w:p w14:paraId="2E76F443" w14:textId="77777777" w:rsidR="003F2AB9" w:rsidRDefault="00D50B21">
      <w:r>
        <w:pict w14:anchorId="0266462B">
          <v:rect id="_x0000_i1033" style="width:0;height:1.5pt" o:hralign="center" o:hrstd="t" o:hr="t"/>
        </w:pict>
      </w:r>
    </w:p>
    <w:p w14:paraId="24857FB7" w14:textId="77777777" w:rsidR="003F2AB9" w:rsidRDefault="00D50B21">
      <w:pPr>
        <w:pStyle w:val="FirstParagraph"/>
      </w:pPr>
      <w:r>
        <w:t>✅</w:t>
      </w:r>
      <w:r>
        <w:t xml:space="preserve"> Ce modèle est optimisé pour les démarches </w:t>
      </w:r>
      <w:r>
        <w:rPr>
          <w:b/>
          <w:bCs/>
        </w:rPr>
        <w:t>Qualiopi, CPF, OPCO ou France Travail</w:t>
      </w:r>
      <w:r>
        <w:t>. Il peut être annexé à une convention de formation ou un parcours certifiant.</w:t>
      </w:r>
    </w:p>
    <w:p w14:paraId="30814CFF" w14:textId="2A4A5617" w:rsidR="003F2AB9" w:rsidRDefault="00D50B21">
      <w:pPr>
        <w:pStyle w:val="Corpsdetexte"/>
      </w:pPr>
      <w:r>
        <w:t xml:space="preserve"> </w:t>
      </w:r>
      <w:bookmarkEnd w:id="7"/>
    </w:p>
    <w:sectPr w:rsidR="003F2AB9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707826A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1178A33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B9"/>
    <w:rsid w:val="003F2AB9"/>
    <w:rsid w:val="00D50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635F2"/>
  <w15:docId w15:val="{E4195B27-C0CD-4C5F-9B30-E33F71A10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keywords/>
  <cp:lastModifiedBy>pc</cp:lastModifiedBy>
  <cp:revision>2</cp:revision>
  <dcterms:created xsi:type="dcterms:W3CDTF">2025-07-20T07:32:00Z</dcterms:created>
  <dcterms:modified xsi:type="dcterms:W3CDTF">2025-07-20T07:32:00Z</dcterms:modified>
</cp:coreProperties>
</file>